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104"/>
        <w:gridCol w:w="1659"/>
        <w:gridCol w:w="17"/>
        <w:gridCol w:w="1658"/>
      </w:tblGrid>
      <w:tr w:rsidR="0099275C" w:rsidRPr="00303E1D" w14:paraId="6B836C43" w14:textId="77777777" w:rsidTr="009337EB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1" w14:textId="77777777" w:rsidR="0099275C" w:rsidRPr="00303E1D" w:rsidRDefault="0099275C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2" w14:textId="77777777" w:rsidR="0099275C" w:rsidRPr="00303E1D" w:rsidRDefault="0099275C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99275C" w:rsidRPr="00303E1D" w14:paraId="6B836C46" w14:textId="77777777" w:rsidTr="009337EB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4" w14:textId="77777777" w:rsidR="0099275C" w:rsidRPr="00303E1D" w:rsidRDefault="0099275C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5" w14:textId="0509ACAF" w:rsidR="0099275C" w:rsidRPr="00303E1D" w:rsidRDefault="00264DD4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8556FD" w:rsidRPr="00303E1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556FD" w:rsidRPr="00303E1D">
              <w:rPr>
                <w:rFonts w:cs="Calibri"/>
                <w:sz w:val="18"/>
                <w:szCs w:val="18"/>
              </w:rPr>
              <w:t xml:space="preserve">Maksimum </w:t>
            </w:r>
            <w:r w:rsidR="00AF73B9" w:rsidRPr="00303E1D">
              <w:rPr>
                <w:rFonts w:cs="Calibri"/>
                <w:sz w:val="18"/>
                <w:szCs w:val="18"/>
              </w:rPr>
              <w:t>4</w:t>
            </w:r>
            <w:r w:rsidRPr="00303E1D">
              <w:rPr>
                <w:rFonts w:cs="Calibri"/>
                <w:sz w:val="18"/>
                <w:szCs w:val="18"/>
              </w:rPr>
              <w:t>0 Dakika</w:t>
            </w:r>
          </w:p>
        </w:tc>
      </w:tr>
      <w:tr w:rsidR="0099275C" w:rsidRPr="00303E1D" w14:paraId="6B836C49" w14:textId="77777777" w:rsidTr="009337EB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7" w14:textId="77777777" w:rsidR="0099275C" w:rsidRPr="00303E1D" w:rsidRDefault="0099275C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8" w14:textId="77777777" w:rsidR="0099275C" w:rsidRPr="00303E1D" w:rsidRDefault="000046B9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 xml:space="preserve">Sınav Başlama Saati: </w:t>
            </w:r>
          </w:p>
        </w:tc>
      </w:tr>
      <w:tr w:rsidR="009337EB" w:rsidRPr="00303E1D" w14:paraId="6B836C4D" w14:textId="77777777" w:rsidTr="00CE1E87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C4A" w14:textId="77777777" w:rsidR="009337EB" w:rsidRPr="00303E1D" w:rsidRDefault="009337EB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C4B" w14:textId="13FCDC1B" w:rsidR="009337EB" w:rsidRPr="00303E1D" w:rsidRDefault="009337EB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Revizyon Tarihi:</w:t>
            </w:r>
            <w:r w:rsidR="00DF6360" w:rsidRPr="00303E1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556FD" w:rsidRPr="00303E1D">
              <w:rPr>
                <w:rFonts w:cs="Calibri"/>
                <w:b/>
                <w:sz w:val="18"/>
                <w:szCs w:val="18"/>
              </w:rPr>
              <w:t>23</w:t>
            </w:r>
            <w:r w:rsidRPr="00303E1D">
              <w:rPr>
                <w:rFonts w:cs="Calibri"/>
                <w:b/>
                <w:sz w:val="18"/>
                <w:szCs w:val="18"/>
              </w:rPr>
              <w:t>.</w:t>
            </w:r>
            <w:r w:rsidR="008556FD" w:rsidRPr="00303E1D">
              <w:rPr>
                <w:rFonts w:cs="Calibri"/>
                <w:b/>
                <w:sz w:val="18"/>
                <w:szCs w:val="18"/>
              </w:rPr>
              <w:t>12</w:t>
            </w:r>
            <w:r w:rsidRPr="00303E1D">
              <w:rPr>
                <w:rFonts w:cs="Calibri"/>
                <w:b/>
                <w:sz w:val="18"/>
                <w:szCs w:val="18"/>
              </w:rPr>
              <w:t>.20</w:t>
            </w:r>
            <w:r w:rsidR="008556FD" w:rsidRPr="00303E1D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C4C" w14:textId="6BE00982" w:rsidR="009337EB" w:rsidRPr="00303E1D" w:rsidRDefault="009337EB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REV.0</w:t>
            </w:r>
            <w:r w:rsidR="008556FD" w:rsidRPr="00303E1D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0046B9" w:rsidRPr="00303E1D" w14:paraId="6B836C4F" w14:textId="77777777" w:rsidTr="008C2614">
        <w:trPr>
          <w:trHeight w:val="548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14:paraId="6B836C4E" w14:textId="77777777" w:rsidR="000046B9" w:rsidRPr="00303E1D" w:rsidRDefault="000046B9" w:rsidP="00096C7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Uygulama Sorusu: Numun</w:t>
            </w:r>
            <w:r w:rsidR="00AF73B9" w:rsidRPr="00303E1D">
              <w:rPr>
                <w:rFonts w:cs="Calibri"/>
                <w:b/>
                <w:sz w:val="18"/>
                <w:szCs w:val="18"/>
              </w:rPr>
              <w:t xml:space="preserve">esi veya </w:t>
            </w:r>
            <w:proofErr w:type="spellStart"/>
            <w:r w:rsidR="00AF73B9" w:rsidRPr="00303E1D">
              <w:rPr>
                <w:rFonts w:cs="Calibri"/>
                <w:b/>
                <w:sz w:val="18"/>
                <w:szCs w:val="18"/>
              </w:rPr>
              <w:t>bareli</w:t>
            </w:r>
            <w:proofErr w:type="spellEnd"/>
            <w:r w:rsidR="00AF73B9" w:rsidRPr="00303E1D">
              <w:rPr>
                <w:rFonts w:cs="Calibri"/>
                <w:b/>
                <w:sz w:val="18"/>
                <w:szCs w:val="18"/>
              </w:rPr>
              <w:t xml:space="preserve"> verilen anahtarı yapınız, kilit sistemini tamir ediniz.</w:t>
            </w:r>
          </w:p>
        </w:tc>
      </w:tr>
      <w:tr w:rsidR="000046B9" w:rsidRPr="00303E1D" w14:paraId="6B836C53" w14:textId="77777777" w:rsidTr="00303E1D">
        <w:trPr>
          <w:trHeight w:val="954"/>
          <w:jc w:val="center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14:paraId="6B836C50" w14:textId="77777777" w:rsidR="000046B9" w:rsidRPr="00303E1D" w:rsidRDefault="000046B9" w:rsidP="00FA458A">
            <w:pPr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 xml:space="preserve"> ÖN HAZIRLIK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14:paraId="5A37456F" w14:textId="77777777" w:rsidR="00303E1D" w:rsidRPr="00303E1D" w:rsidRDefault="000046B9" w:rsidP="00303E1D">
            <w:pPr>
              <w:pStyle w:val="AralkYok"/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Değerlendirme</w:t>
            </w:r>
            <w:r w:rsidR="00F45162" w:rsidRPr="00303E1D">
              <w:rPr>
                <w:rFonts w:cs="Calibri"/>
                <w:b/>
                <w:sz w:val="18"/>
                <w:szCs w:val="18"/>
              </w:rPr>
              <w:t xml:space="preserve"> Puanı</w:t>
            </w:r>
          </w:p>
          <w:p w14:paraId="6B836C51" w14:textId="156F97A8" w:rsidR="00303E1D" w:rsidRPr="00303E1D" w:rsidRDefault="00303E1D" w:rsidP="00303E1D">
            <w:pPr>
              <w:pStyle w:val="AralkYok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14:paraId="6B836C52" w14:textId="77777777" w:rsidR="000046B9" w:rsidRPr="00303E1D" w:rsidRDefault="00F45162" w:rsidP="008C261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0046B9" w:rsidRPr="00303E1D" w14:paraId="6B836C5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14:paraId="6B836C54" w14:textId="77777777" w:rsidR="000046B9" w:rsidRPr="00303E1D" w:rsidRDefault="000046B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55" w14:textId="77777777" w:rsidR="000046B9" w:rsidRPr="00303E1D" w:rsidRDefault="00C255C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56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5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14:paraId="6B836C58" w14:textId="77777777" w:rsidR="000046B9" w:rsidRPr="00303E1D" w:rsidRDefault="00051D92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59" w14:textId="77777777" w:rsidR="000046B9" w:rsidRPr="00303E1D" w:rsidRDefault="00C255C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5A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5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14:paraId="6B836C5C" w14:textId="77777777" w:rsidR="000046B9" w:rsidRPr="00303E1D" w:rsidRDefault="000046B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Tehlike arz eden (yüzük, küpe, kolye, kravat, vb. gibi) aksesuarlarını çıkartır. Saçlarını toplar. 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5D" w14:textId="77777777" w:rsidR="000046B9" w:rsidRPr="00303E1D" w:rsidRDefault="00C255C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5E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6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14:paraId="6B836C60" w14:textId="77777777" w:rsidR="000046B9" w:rsidRPr="00303E1D" w:rsidRDefault="000046B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61" w14:textId="77777777" w:rsidR="000046B9" w:rsidRPr="00303E1D" w:rsidRDefault="00C255C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62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6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14:paraId="6B836C64" w14:textId="77777777" w:rsidR="000046B9" w:rsidRPr="00303E1D" w:rsidRDefault="001E448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Çalışma </w:t>
            </w:r>
            <w:proofErr w:type="gramStart"/>
            <w:r w:rsidRPr="00303E1D">
              <w:rPr>
                <w:rFonts w:cs="Calibri"/>
                <w:sz w:val="18"/>
                <w:szCs w:val="18"/>
              </w:rPr>
              <w:t xml:space="preserve">alanını </w:t>
            </w:r>
            <w:r w:rsidR="000046B9" w:rsidRPr="00303E1D">
              <w:rPr>
                <w:rFonts w:cs="Calibri"/>
                <w:sz w:val="18"/>
                <w:szCs w:val="18"/>
              </w:rPr>
              <w:t xml:space="preserve"> düzenler</w:t>
            </w:r>
            <w:proofErr w:type="gramEnd"/>
            <w:r w:rsidR="000046B9" w:rsidRPr="00303E1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65" w14:textId="77777777" w:rsidR="000046B9" w:rsidRPr="00303E1D" w:rsidRDefault="00C255C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66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6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B836C68" w14:textId="05C3787D" w:rsidR="000046B9" w:rsidRPr="00303E1D" w:rsidRDefault="00FB64B3" w:rsidP="00303E1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 xml:space="preserve">B1. </w:t>
            </w:r>
            <w:r w:rsidR="000046B9" w:rsidRPr="00303E1D">
              <w:rPr>
                <w:rFonts w:cs="Calibri"/>
                <w:b/>
                <w:sz w:val="18"/>
                <w:szCs w:val="18"/>
              </w:rPr>
              <w:t xml:space="preserve"> UYGULAMA 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14:paraId="6B836C69" w14:textId="6BECCDDA" w:rsidR="000046B9" w:rsidRPr="00303E1D" w:rsidRDefault="00303E1D" w:rsidP="00096C7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14:paraId="6B836C6A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6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noWrap/>
            <w:vAlign w:val="center"/>
          </w:tcPr>
          <w:p w14:paraId="6B836C6C" w14:textId="7CC65A52" w:rsidR="000046B9" w:rsidRPr="00303E1D" w:rsidRDefault="007F408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Gerekli malzeme ve donanımı hazırlar.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6D" w14:textId="77777777" w:rsidR="000046B9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14:paraId="6B836C6E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7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noWrap/>
            <w:vAlign w:val="center"/>
          </w:tcPr>
          <w:p w14:paraId="6B836C70" w14:textId="2E0CC856" w:rsidR="000046B9" w:rsidRPr="00303E1D" w:rsidRDefault="007F408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Hlk329326508"/>
            <w:r w:rsidRPr="00303E1D">
              <w:rPr>
                <w:rFonts w:cs="Calibri"/>
                <w:sz w:val="18"/>
                <w:szCs w:val="18"/>
              </w:rPr>
              <w:t>Çoğaltılacak anahtarın gerekli incelemesini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71" w14:textId="77777777" w:rsidR="000046B9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72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46B9" w:rsidRPr="00303E1D" w14:paraId="6B836C7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noWrap/>
            <w:vAlign w:val="center"/>
          </w:tcPr>
          <w:p w14:paraId="6B836C74" w14:textId="798CA3E8" w:rsidR="000046B9" w:rsidRPr="00303E1D" w:rsidRDefault="000046B9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Anahtar </w:t>
            </w:r>
            <w:r w:rsidR="002C41C7" w:rsidRPr="00303E1D">
              <w:rPr>
                <w:rFonts w:cs="Calibri"/>
                <w:sz w:val="18"/>
                <w:szCs w:val="18"/>
              </w:rPr>
              <w:t xml:space="preserve">çoğaltma (pantograf) makinesini </w:t>
            </w:r>
            <w:r w:rsidR="00645395" w:rsidRPr="00303E1D">
              <w:rPr>
                <w:rFonts w:cs="Calibri"/>
                <w:sz w:val="18"/>
                <w:szCs w:val="18"/>
              </w:rPr>
              <w:t>çalışmaya hazır hale getirir.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75" w14:textId="77777777" w:rsidR="000046B9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76" w14:textId="77777777" w:rsidR="000046B9" w:rsidRPr="00303E1D" w:rsidRDefault="000046B9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ED1876" w:rsidRPr="00303E1D" w14:paraId="6B836C7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noWrap/>
            <w:vAlign w:val="center"/>
          </w:tcPr>
          <w:p w14:paraId="6B836C78" w14:textId="21617CE5" w:rsidR="00ED1876" w:rsidRPr="00303E1D" w:rsidRDefault="00ED1876" w:rsidP="00096C78">
            <w:pPr>
              <w:spacing w:after="0" w:line="240" w:lineRule="auto"/>
              <w:rPr>
                <w:rFonts w:eastAsia="PMingLiU"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 xml:space="preserve">Kilidi maymuncukla veya </w:t>
            </w:r>
            <w:r w:rsidR="002C41C7" w:rsidRPr="00303E1D">
              <w:rPr>
                <w:rFonts w:eastAsia="PMingLiU" w:cs="Calibri"/>
                <w:sz w:val="18"/>
                <w:szCs w:val="18"/>
              </w:rPr>
              <w:t xml:space="preserve">uygun </w:t>
            </w:r>
            <w:proofErr w:type="spellStart"/>
            <w:r w:rsidR="002C41C7" w:rsidRPr="00303E1D">
              <w:rPr>
                <w:rFonts w:eastAsia="PMingLiU" w:cs="Calibri"/>
                <w:sz w:val="18"/>
                <w:szCs w:val="18"/>
              </w:rPr>
              <w:t>araçlarla</w:t>
            </w:r>
            <w:r w:rsidRPr="00303E1D">
              <w:rPr>
                <w:rFonts w:eastAsia="PMingLiU" w:cs="Calibri"/>
                <w:sz w:val="18"/>
                <w:szCs w:val="18"/>
              </w:rPr>
              <w:t>kilit</w:t>
            </w:r>
            <w:proofErr w:type="spellEnd"/>
            <w:r w:rsidRPr="00303E1D">
              <w:rPr>
                <w:rFonts w:eastAsia="PMingLiU" w:cs="Calibri"/>
                <w:sz w:val="18"/>
                <w:szCs w:val="18"/>
              </w:rPr>
              <w:t xml:space="preserve"> sistemine zarar vermeden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79" w14:textId="77777777" w:rsidR="00ED1876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7A" w14:textId="77777777" w:rsidR="00ED1876" w:rsidRPr="00303E1D" w:rsidRDefault="00ED1876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1876" w:rsidRPr="00303E1D" w14:paraId="6B836C7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7C" w14:textId="77777777" w:rsidR="00ED1876" w:rsidRPr="00303E1D" w:rsidRDefault="00ED1876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Ham anahtarı</w:t>
            </w:r>
            <w:r w:rsidRPr="00303E1D">
              <w:rPr>
                <w:rFonts w:eastAsia="PMingLiU" w:cs="Calibri"/>
                <w:sz w:val="18"/>
                <w:szCs w:val="18"/>
              </w:rPr>
              <w:t>,</w:t>
            </w:r>
            <w:r w:rsidRPr="00303E1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Bilyalı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ve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pantoğraf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tip anahtar,</w:t>
            </w:r>
            <w:r w:rsidRPr="00303E1D">
              <w:rPr>
                <w:rFonts w:eastAsia="PMingLiU" w:cs="Calibri"/>
                <w:sz w:val="18"/>
                <w:szCs w:val="18"/>
              </w:rPr>
              <w:t xml:space="preserve"> Kasa</w:t>
            </w:r>
            <w:r w:rsidRPr="00303E1D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yale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tip ve otomobil kilitlerini sökerek kilide uygun anahtarı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7D" w14:textId="5C7A8AE3" w:rsidR="00ED1876" w:rsidRPr="00303E1D" w:rsidRDefault="005630BC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  <w:r w:rsidR="00FB64B3" w:rsidRPr="00303E1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75" w:type="dxa"/>
            <w:gridSpan w:val="2"/>
            <w:vAlign w:val="center"/>
          </w:tcPr>
          <w:p w14:paraId="6B836C7E" w14:textId="77777777" w:rsidR="00ED1876" w:rsidRPr="00303E1D" w:rsidRDefault="00ED1876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630BC" w:rsidRPr="00303E1D" w14:paraId="01AEE982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5C3316E7" w14:textId="766B53D4" w:rsidR="005630BC" w:rsidRPr="00303E1D" w:rsidRDefault="005630BC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Uygun şekilde çapak temizleme işlemini yapar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2F028C29" w14:textId="7AE65999" w:rsidR="005630BC" w:rsidRPr="00303E1D" w:rsidRDefault="005630BC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0FC7DE7C" w14:textId="77777777" w:rsidR="005630BC" w:rsidRPr="00303E1D" w:rsidRDefault="005630BC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1876" w:rsidRPr="00303E1D" w14:paraId="6B836C8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80" w14:textId="77777777" w:rsidR="00ED1876" w:rsidRPr="00303E1D" w:rsidRDefault="00ED1876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>Mekanik ve elektronik şifreli kilitleri kurallarına uygun şekilde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81" w14:textId="77777777" w:rsidR="00ED1876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82" w14:textId="77777777" w:rsidR="00ED1876" w:rsidRPr="00303E1D" w:rsidRDefault="00ED1876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1876" w:rsidRPr="00303E1D" w14:paraId="6B836C8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84" w14:textId="77777777" w:rsidR="00ED1876" w:rsidRPr="00303E1D" w:rsidRDefault="00ED1876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>Kapılara emniyet sistemi ve hidrolik kapı yaylarını takar.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85" w14:textId="77777777" w:rsidR="00ED1876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14:paraId="6B836C86" w14:textId="77777777" w:rsidR="00ED1876" w:rsidRPr="00303E1D" w:rsidRDefault="00ED1876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1876" w:rsidRPr="00303E1D" w14:paraId="6B836C8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6A6A6" w:themeFill="background1" w:themeFillShade="A6"/>
            <w:vAlign w:val="center"/>
          </w:tcPr>
          <w:p w14:paraId="6B836C88" w14:textId="36F1F401" w:rsidR="00ED1876" w:rsidRPr="00303E1D" w:rsidRDefault="00FB64B3" w:rsidP="00303E1D">
            <w:pPr>
              <w:spacing w:after="0" w:line="240" w:lineRule="auto"/>
              <w:rPr>
                <w:rFonts w:eastAsia="PMingLiU"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 xml:space="preserve">B2.   </w:t>
            </w:r>
            <w:r w:rsidR="00ED1876" w:rsidRPr="00303E1D">
              <w:rPr>
                <w:rFonts w:cs="Calibri"/>
                <w:b/>
                <w:sz w:val="18"/>
                <w:szCs w:val="18"/>
              </w:rPr>
              <w:t xml:space="preserve">UYGULAMA </w:t>
            </w:r>
            <w:bookmarkStart w:id="1" w:name="_GoBack"/>
            <w:bookmarkEnd w:id="1"/>
          </w:p>
        </w:tc>
        <w:tc>
          <w:tcPr>
            <w:tcW w:w="1659" w:type="dxa"/>
            <w:shd w:val="clear" w:color="auto" w:fill="A6A6A6" w:themeFill="background1" w:themeFillShade="A6"/>
            <w:noWrap/>
            <w:vAlign w:val="center"/>
          </w:tcPr>
          <w:p w14:paraId="6B836C89" w14:textId="6D14516F" w:rsidR="00ED1876" w:rsidRPr="00303E1D" w:rsidRDefault="00303E1D" w:rsidP="00096C7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675" w:type="dxa"/>
            <w:gridSpan w:val="2"/>
            <w:shd w:val="clear" w:color="auto" w:fill="A6A6A6" w:themeFill="background1" w:themeFillShade="A6"/>
            <w:vAlign w:val="center"/>
          </w:tcPr>
          <w:p w14:paraId="6B836C8A" w14:textId="77777777" w:rsidR="00ED1876" w:rsidRPr="00303E1D" w:rsidRDefault="00ED1876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8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8C" w14:textId="66725113" w:rsidR="00645395" w:rsidRPr="00303E1D" w:rsidRDefault="00FB64B3" w:rsidP="00096C78">
            <w:pPr>
              <w:spacing w:after="0" w:line="240" w:lineRule="auto"/>
              <w:rPr>
                <w:rFonts w:eastAsia="PMingLiU"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İ</w:t>
            </w:r>
            <w:r w:rsidRPr="00303E1D">
              <w:rPr>
                <w:rFonts w:eastAsia="PMingLiU" w:cs="Calibri"/>
                <w:sz w:val="18"/>
                <w:szCs w:val="18"/>
              </w:rPr>
              <w:t>şin maliyetini hesaplayarak malzeme çantasını hazırlar.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8D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14:paraId="6B836C8E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9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90" w14:textId="62F8454A" w:rsidR="00FB64B3" w:rsidRPr="00303E1D" w:rsidRDefault="008556FD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Kilitli kapı açma</w:t>
            </w:r>
            <w:r w:rsidR="00FB64B3" w:rsidRPr="00303E1D">
              <w:rPr>
                <w:rFonts w:cs="Calibri"/>
                <w:sz w:val="18"/>
                <w:szCs w:val="18"/>
              </w:rPr>
              <w:t xml:space="preserve"> tutanağını doldurur.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91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92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9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94" w14:textId="745F598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Anahtar üzerine işaretleme</w:t>
            </w:r>
            <w:r w:rsidR="008D0B92" w:rsidRPr="00303E1D">
              <w:rPr>
                <w:rFonts w:cs="Calibri"/>
                <w:sz w:val="18"/>
                <w:szCs w:val="18"/>
              </w:rPr>
              <w:t xml:space="preserve">/ </w:t>
            </w:r>
            <w:r w:rsidR="008556FD" w:rsidRPr="00303E1D">
              <w:rPr>
                <w:rFonts w:cs="Calibri"/>
                <w:sz w:val="18"/>
                <w:szCs w:val="18"/>
              </w:rPr>
              <w:t>sıfırlama</w:t>
            </w:r>
            <w:r w:rsidRPr="00303E1D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95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96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9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98" w14:textId="7F2F11EA" w:rsidR="00FB64B3" w:rsidRPr="00303E1D" w:rsidRDefault="00FB64B3" w:rsidP="00096C78">
            <w:pPr>
              <w:spacing w:after="0" w:line="240" w:lineRule="auto"/>
              <w:rPr>
                <w:rFonts w:eastAsia="PMingLiU"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 xml:space="preserve">Kilidi maymuncukla veya </w:t>
            </w:r>
            <w:r w:rsidR="008556FD" w:rsidRPr="00303E1D">
              <w:rPr>
                <w:rFonts w:eastAsia="PMingLiU" w:cs="Calibri"/>
                <w:sz w:val="18"/>
                <w:szCs w:val="18"/>
              </w:rPr>
              <w:t>uygun araçlarla</w:t>
            </w:r>
            <w:r w:rsidRPr="00303E1D">
              <w:rPr>
                <w:rFonts w:eastAsia="PMingLiU" w:cs="Calibri"/>
                <w:sz w:val="18"/>
                <w:szCs w:val="18"/>
              </w:rPr>
              <w:t xml:space="preserve"> kilit sistemine zarar vermeden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99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9A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9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9C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 xml:space="preserve">Kilitlerin </w:t>
            </w:r>
            <w:proofErr w:type="spellStart"/>
            <w:r w:rsidRPr="00303E1D">
              <w:rPr>
                <w:rFonts w:eastAsia="PMingLiU" w:cs="Calibri"/>
                <w:sz w:val="18"/>
                <w:szCs w:val="18"/>
              </w:rPr>
              <w:t>barelini</w:t>
            </w:r>
            <w:proofErr w:type="spellEnd"/>
            <w:r w:rsidRPr="00303E1D">
              <w:rPr>
                <w:rFonts w:eastAsia="PMingLiU" w:cs="Calibri"/>
                <w:sz w:val="18"/>
                <w:szCs w:val="18"/>
              </w:rPr>
              <w:t xml:space="preserve"> değiştirme, tamiri ve şifre değiştirme işlemlerini veya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Chip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kontrolü ve şifre kodlamasını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9D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675" w:type="dxa"/>
            <w:gridSpan w:val="2"/>
            <w:vAlign w:val="center"/>
          </w:tcPr>
          <w:p w14:paraId="6B836C9E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A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A0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>Mekanik ve elektronik şifreli kilitleri kurallarına uygun şekilde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A1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14:paraId="6B836CA2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A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B836CA4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eastAsia="PMingLiU" w:cs="Calibri"/>
                <w:sz w:val="18"/>
                <w:szCs w:val="18"/>
              </w:rPr>
              <w:t>Kapılara emniyet sistemi ve hidrolik kapı yaylarını takar.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A5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14:paraId="6B836CA6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A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36CA8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  <w:highlight w:val="lightGray"/>
              </w:rPr>
              <w:t xml:space="preserve"> UYGULAMA SONRASI İŞLEMLER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14:paraId="6B836CA9" w14:textId="25105492" w:rsidR="00FB64B3" w:rsidRPr="00303E1D" w:rsidRDefault="00303E1D" w:rsidP="00096C7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(1</w:t>
            </w:r>
            <w:r w:rsidRPr="00303E1D"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14:paraId="6B836CAA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A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AC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Tezgah, araç, </w:t>
            </w:r>
            <w:proofErr w:type="gramStart"/>
            <w:r w:rsidRPr="00303E1D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303E1D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AD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AE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B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B0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B1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B2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B7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B4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B5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B6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BB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B8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B9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BA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BF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BC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BD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14:paraId="6B836CBE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C3" w14:textId="77777777" w:rsidTr="009337EB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B836CC0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B836CC1" w14:textId="6E27BE7B" w:rsidR="00FB64B3" w:rsidRPr="00303E1D" w:rsidRDefault="00303E1D" w:rsidP="00096C7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</w:t>
            </w:r>
            <w:r w:rsidR="00FB64B3" w:rsidRPr="00303E1D">
              <w:rPr>
                <w:rFonts w:cs="Calibri"/>
                <w:b/>
                <w:sz w:val="18"/>
                <w:szCs w:val="18"/>
              </w:rPr>
              <w:t>100</w:t>
            </w:r>
            <w:r w:rsidRPr="00303E1D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675" w:type="dxa"/>
            <w:gridSpan w:val="2"/>
            <w:vAlign w:val="center"/>
          </w:tcPr>
          <w:p w14:paraId="6B836CC2" w14:textId="77777777" w:rsidR="00FB64B3" w:rsidRPr="00303E1D" w:rsidRDefault="00FB64B3" w:rsidP="00096C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C6" w14:textId="77777777" w:rsidTr="009337EB">
        <w:trPr>
          <w:trHeight w:val="340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6CC4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CC5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64B3" w:rsidRPr="00303E1D" w14:paraId="6B836CC9" w14:textId="77777777" w:rsidTr="009337EB">
        <w:trPr>
          <w:trHeight w:val="340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6CC7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CC8" w14:textId="77777777" w:rsidR="00FB64B3" w:rsidRPr="00303E1D" w:rsidRDefault="00FB64B3" w:rsidP="00096C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6B836CCA" w14:textId="3C634ED6" w:rsidR="00FA458A" w:rsidRPr="00303E1D" w:rsidRDefault="00FA458A" w:rsidP="00096C7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D42F60" w14:textId="0F2A423B" w:rsidR="00096C78" w:rsidRPr="00303E1D" w:rsidRDefault="00096C78" w:rsidP="00096C7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33B886E" w14:textId="77777777" w:rsidR="00096C78" w:rsidRPr="00303E1D" w:rsidRDefault="00096C78" w:rsidP="00096C7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B836CCB" w14:textId="77777777" w:rsidR="00A82D20" w:rsidRPr="00303E1D" w:rsidRDefault="0004289B" w:rsidP="0004289B">
      <w:pPr>
        <w:pStyle w:val="ListeParagraf"/>
        <w:numPr>
          <w:ilvl w:val="0"/>
          <w:numId w:val="19"/>
        </w:numPr>
        <w:jc w:val="both"/>
        <w:rPr>
          <w:rFonts w:cs="Calibri"/>
          <w:b/>
          <w:sz w:val="18"/>
          <w:szCs w:val="18"/>
        </w:rPr>
      </w:pPr>
      <w:r w:rsidRPr="00303E1D">
        <w:rPr>
          <w:rFonts w:cs="Calibri"/>
          <w:b/>
          <w:sz w:val="18"/>
          <w:szCs w:val="18"/>
        </w:rPr>
        <w:t>Bu f</w:t>
      </w:r>
      <w:r w:rsidR="00A82D20" w:rsidRPr="00303E1D">
        <w:rPr>
          <w:rFonts w:cs="Calibri"/>
          <w:b/>
          <w:sz w:val="18"/>
          <w:szCs w:val="18"/>
        </w:rPr>
        <w:t>o</w:t>
      </w:r>
      <w:r w:rsidR="000D0D2E" w:rsidRPr="00303E1D">
        <w:rPr>
          <w:rFonts w:cs="Calibri"/>
          <w:b/>
          <w:sz w:val="18"/>
          <w:szCs w:val="18"/>
        </w:rPr>
        <w:t>rm her bir sınav değerlendiricisi</w:t>
      </w:r>
      <w:r w:rsidR="00A82D20" w:rsidRPr="00303E1D">
        <w:rPr>
          <w:rFonts w:cs="Calibri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14:paraId="6B836CCC" w14:textId="77777777" w:rsidR="00FA458A" w:rsidRPr="00303E1D" w:rsidRDefault="00EE6FAB" w:rsidP="0004289B">
      <w:pPr>
        <w:pStyle w:val="ListeParagraf"/>
        <w:numPr>
          <w:ilvl w:val="0"/>
          <w:numId w:val="19"/>
        </w:numPr>
        <w:jc w:val="both"/>
        <w:rPr>
          <w:rFonts w:cs="Calibri"/>
          <w:b/>
          <w:sz w:val="18"/>
          <w:szCs w:val="18"/>
        </w:rPr>
      </w:pPr>
      <w:r w:rsidRPr="00303E1D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6B836CCD" w14:textId="77777777" w:rsidR="00AF73B9" w:rsidRPr="00303E1D" w:rsidRDefault="00AF73B9" w:rsidP="0004289B">
      <w:pPr>
        <w:pStyle w:val="ListeParagraf"/>
        <w:numPr>
          <w:ilvl w:val="0"/>
          <w:numId w:val="19"/>
        </w:numPr>
        <w:rPr>
          <w:rFonts w:cs="Calibri"/>
          <w:b/>
          <w:sz w:val="18"/>
          <w:szCs w:val="18"/>
        </w:rPr>
      </w:pPr>
      <w:r w:rsidRPr="00303E1D">
        <w:rPr>
          <w:rFonts w:cs="Calibri"/>
          <w:b/>
          <w:sz w:val="18"/>
          <w:szCs w:val="18"/>
        </w:rPr>
        <w:t>Değerlendirme (A+B1+C=TOPLAM PUAN Veya A+B2+C=TOPLAM PUAN) şeklinde yapılacaktır.</w:t>
      </w: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  <w:gridCol w:w="236"/>
        <w:gridCol w:w="1684"/>
        <w:gridCol w:w="819"/>
      </w:tblGrid>
      <w:tr w:rsidR="00EA13E4" w:rsidRPr="00303E1D" w14:paraId="6B836CD0" w14:textId="77777777" w:rsidTr="00774894">
        <w:trPr>
          <w:trHeight w:hRule="exact" w:val="773"/>
          <w:jc w:val="center"/>
        </w:trPr>
        <w:tc>
          <w:tcPr>
            <w:tcW w:w="1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836CCE" w14:textId="77777777" w:rsidR="008C2614" w:rsidRPr="00303E1D" w:rsidRDefault="00EA13E4" w:rsidP="008C261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6B836CCF" w14:textId="77777777" w:rsidR="00EA13E4" w:rsidRPr="00303E1D" w:rsidRDefault="007C5D8B" w:rsidP="008C261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1E701D" w:rsidRPr="00303E1D" w14:paraId="6B836CD5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İş elbisesi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D4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DA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6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D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DF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B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Gözlük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C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DD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DE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E4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0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İş ayakkabısı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E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EA13E4" w:rsidRPr="00303E1D" w14:paraId="6B836CE6" w14:textId="77777777" w:rsidTr="00774894">
        <w:trPr>
          <w:trHeight w:hRule="exact" w:val="303"/>
          <w:jc w:val="center"/>
        </w:trPr>
        <w:tc>
          <w:tcPr>
            <w:tcW w:w="1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836CE5" w14:textId="7F0D3783" w:rsidR="00EA13E4" w:rsidRPr="00303E1D" w:rsidRDefault="00DF6360" w:rsidP="00BE515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MAKİNE</w:t>
            </w:r>
            <w:r w:rsidR="00EA13E4" w:rsidRPr="00303E1D">
              <w:rPr>
                <w:rFonts w:cs="Calibri"/>
                <w:b/>
                <w:sz w:val="18"/>
                <w:szCs w:val="18"/>
              </w:rPr>
              <w:t xml:space="preserve"> TECHİZAT LİSTESİ</w:t>
            </w:r>
          </w:p>
        </w:tc>
      </w:tr>
      <w:tr w:rsidR="001E701D" w:rsidRPr="00303E1D" w14:paraId="6B836CEB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CE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Pense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EA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F0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CEC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Tornavida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D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EE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EF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F5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CF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Kumpaslar (1/</w:t>
            </w:r>
            <w:proofErr w:type="gramStart"/>
            <w:r w:rsidRPr="00303E1D">
              <w:rPr>
                <w:rFonts w:cs="Calibri"/>
                <w:sz w:val="18"/>
                <w:szCs w:val="18"/>
              </w:rPr>
              <w:t xml:space="preserve">20 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verniyeli</w:t>
            </w:r>
            <w:proofErr w:type="spellEnd"/>
            <w:proofErr w:type="gramEnd"/>
            <w:r w:rsidRPr="00303E1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F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F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F4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CFA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CF6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Kurbağacık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F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CF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F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04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00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Çelik Cetvel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0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09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05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03E1D">
              <w:rPr>
                <w:rFonts w:cs="Calibri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6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0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0E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0A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Eğe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B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0C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0D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13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0F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Atık malzeme kutusu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10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1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1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1D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1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proofErr w:type="gramStart"/>
            <w:r w:rsidRPr="00303E1D">
              <w:rPr>
                <w:rFonts w:cs="Calibri"/>
                <w:sz w:val="18"/>
                <w:szCs w:val="18"/>
              </w:rPr>
              <w:t xml:space="preserve">Markalama 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Mihengiri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1A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1B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1C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22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1E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1F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0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2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27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2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Markalama Boyası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4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5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26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2C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2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A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2B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31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2D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E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2F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30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36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3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El matkabı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4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35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3B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3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Matkap Ucu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3A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40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3C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Pantograf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D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3E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3F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45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41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Kapı şifreleme sistemi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42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43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44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1E701D" w:rsidRPr="00303E1D" w14:paraId="6B836D4A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6D46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Maymuncuk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47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6D48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D49" w14:textId="77777777" w:rsidR="001E701D" w:rsidRPr="00303E1D" w:rsidRDefault="001E701D" w:rsidP="00FA458A">
            <w:pPr>
              <w:rPr>
                <w:rFonts w:cs="Calibri"/>
                <w:sz w:val="18"/>
                <w:szCs w:val="18"/>
              </w:rPr>
            </w:pPr>
          </w:p>
        </w:tc>
      </w:tr>
      <w:tr w:rsidR="00FE4A70" w:rsidRPr="00303E1D" w14:paraId="6B836D4D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836D4B" w14:textId="77777777" w:rsidR="00FE4A70" w:rsidRPr="00303E1D" w:rsidRDefault="00FE4A70" w:rsidP="00FA458A">
            <w:pPr>
              <w:rPr>
                <w:rFonts w:cs="Calibri"/>
                <w:b/>
                <w:sz w:val="18"/>
                <w:szCs w:val="18"/>
              </w:rPr>
            </w:pPr>
            <w:r w:rsidRPr="00303E1D">
              <w:rPr>
                <w:rFonts w:cs="Calibri"/>
                <w:b/>
                <w:sz w:val="18"/>
                <w:szCs w:val="18"/>
              </w:rPr>
              <w:t>SINAV SARF MALZEME LİSTESİ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B836D4C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ADET</w:t>
            </w:r>
          </w:p>
        </w:tc>
      </w:tr>
      <w:tr w:rsidR="00FE4A70" w:rsidRPr="00303E1D" w14:paraId="6B836D50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36D4E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Kırtasiye malzemeleri ve Anahtar çoğaltma tutanağı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36D4F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53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36D51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Yapılacak işe uygun anahtar, kilit sistemi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36D52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56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36D54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Hidrolik kapı yayı,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bilyalı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anahtar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36D55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59" w14:textId="77777777" w:rsidTr="00774894">
        <w:trPr>
          <w:trHeight w:hRule="exact" w:val="287"/>
          <w:jc w:val="center"/>
        </w:trPr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36D57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 xml:space="preserve">Kilit </w:t>
            </w:r>
            <w:proofErr w:type="spellStart"/>
            <w:r w:rsidRPr="00303E1D">
              <w:rPr>
                <w:rFonts w:cs="Calibri"/>
                <w:sz w:val="18"/>
                <w:szCs w:val="18"/>
              </w:rPr>
              <w:t>bareli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>, Ham anahtar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36D58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5C" w14:textId="77777777" w:rsidTr="00774894">
        <w:trPr>
          <w:trHeight w:hRule="exact" w:val="303"/>
          <w:jc w:val="center"/>
        </w:trPr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36D5A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proofErr w:type="gramStart"/>
            <w:r w:rsidRPr="00303E1D">
              <w:rPr>
                <w:rFonts w:cs="Calibri"/>
                <w:sz w:val="18"/>
                <w:szCs w:val="18"/>
              </w:rPr>
              <w:t>Otomobil  anahtarı</w:t>
            </w:r>
            <w:proofErr w:type="gramEnd"/>
            <w:r w:rsidRPr="00303E1D">
              <w:rPr>
                <w:rFonts w:cs="Calibri"/>
                <w:sz w:val="18"/>
                <w:szCs w:val="18"/>
              </w:rPr>
              <w:t>, Mekanik ve elektronik şifreli kilit.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36D5B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5F" w14:textId="77777777" w:rsidTr="00774894">
        <w:trPr>
          <w:trHeight w:hRule="exact" w:val="285"/>
          <w:jc w:val="center"/>
        </w:trPr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6D5D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03E1D">
              <w:rPr>
                <w:rFonts w:cs="Calibri"/>
                <w:sz w:val="18"/>
                <w:szCs w:val="18"/>
              </w:rPr>
              <w:t>Chip</w:t>
            </w:r>
            <w:proofErr w:type="spellEnd"/>
            <w:r w:rsidRPr="00303E1D">
              <w:rPr>
                <w:rFonts w:cs="Calibri"/>
                <w:sz w:val="18"/>
                <w:szCs w:val="18"/>
              </w:rPr>
              <w:t xml:space="preserve"> kontrollü anahtar, kilit.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36D5E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E4A70" w:rsidRPr="00303E1D" w14:paraId="6B836D62" w14:textId="77777777" w:rsidTr="00774894">
        <w:trPr>
          <w:trHeight w:hRule="exact" w:val="365"/>
          <w:jc w:val="center"/>
        </w:trPr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6D60" w14:textId="77777777" w:rsidR="00FE4A70" w:rsidRPr="00303E1D" w:rsidRDefault="00FE4A70" w:rsidP="00FA458A">
            <w:pPr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Temizlik araçları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36D61" w14:textId="77777777" w:rsidR="00FE4A70" w:rsidRPr="00303E1D" w:rsidRDefault="00FE4A70" w:rsidP="004917DE">
            <w:pPr>
              <w:jc w:val="center"/>
              <w:rPr>
                <w:rFonts w:cs="Calibri"/>
                <w:sz w:val="18"/>
                <w:szCs w:val="18"/>
              </w:rPr>
            </w:pPr>
            <w:r w:rsidRPr="00303E1D">
              <w:rPr>
                <w:rFonts w:cs="Calibri"/>
                <w:sz w:val="18"/>
                <w:szCs w:val="18"/>
              </w:rPr>
              <w:t>1</w:t>
            </w:r>
          </w:p>
        </w:tc>
      </w:tr>
    </w:tbl>
    <w:p w14:paraId="6B836D63" w14:textId="77777777" w:rsidR="002313D4" w:rsidRPr="00303E1D" w:rsidRDefault="002313D4" w:rsidP="00FA458A">
      <w:pPr>
        <w:rPr>
          <w:rFonts w:cs="Calibri"/>
          <w:b/>
          <w:sz w:val="18"/>
          <w:szCs w:val="18"/>
        </w:rPr>
      </w:pPr>
      <w:r w:rsidRPr="00303E1D">
        <w:rPr>
          <w:rFonts w:cs="Calibri"/>
          <w:sz w:val="18"/>
          <w:szCs w:val="18"/>
        </w:rPr>
        <w:t>   </w:t>
      </w:r>
    </w:p>
    <w:p w14:paraId="6B836D64" w14:textId="77777777" w:rsidR="00C80562" w:rsidRPr="00303E1D" w:rsidRDefault="00C80562" w:rsidP="00C80562">
      <w:pPr>
        <w:numPr>
          <w:ilvl w:val="0"/>
          <w:numId w:val="17"/>
        </w:numPr>
        <w:spacing w:after="0"/>
        <w:jc w:val="both"/>
        <w:rPr>
          <w:rFonts w:cs="Calibri"/>
          <w:b/>
          <w:sz w:val="18"/>
          <w:szCs w:val="18"/>
        </w:rPr>
      </w:pPr>
      <w:r w:rsidRPr="00303E1D">
        <w:rPr>
          <w:rFonts w:cs="Calibri"/>
          <w:b/>
          <w:sz w:val="18"/>
          <w:szCs w:val="18"/>
        </w:rPr>
        <w:t>Sarf malzemeleri miktarı bir aday için belirlenmiştir.</w:t>
      </w:r>
    </w:p>
    <w:p w14:paraId="6B836D65" w14:textId="77777777" w:rsidR="00932A4E" w:rsidRPr="00303E1D" w:rsidRDefault="0019303A" w:rsidP="00C80562">
      <w:pPr>
        <w:pStyle w:val="ListeParagraf"/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 w:rsidRPr="00303E1D">
        <w:rPr>
          <w:rFonts w:cs="Calibri"/>
          <w:b/>
          <w:sz w:val="18"/>
          <w:szCs w:val="18"/>
        </w:rPr>
        <w:t>Sarf malzemeler aday tarafından karşılanacaktır.</w:t>
      </w:r>
    </w:p>
    <w:sectPr w:rsidR="00932A4E" w:rsidRPr="00303E1D" w:rsidSect="00273E77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D59B" w14:textId="77777777" w:rsidR="006001DC" w:rsidRDefault="006001DC" w:rsidP="007366BE">
      <w:pPr>
        <w:spacing w:after="0" w:line="240" w:lineRule="auto"/>
      </w:pPr>
      <w:r>
        <w:separator/>
      </w:r>
    </w:p>
  </w:endnote>
  <w:endnote w:type="continuationSeparator" w:id="0">
    <w:p w14:paraId="11F829C8" w14:textId="77777777" w:rsidR="006001DC" w:rsidRDefault="006001D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49B7" w14:textId="77777777" w:rsidR="006001DC" w:rsidRDefault="006001DC" w:rsidP="007366BE">
      <w:pPr>
        <w:spacing w:after="0" w:line="240" w:lineRule="auto"/>
      </w:pPr>
      <w:r>
        <w:separator/>
      </w:r>
    </w:p>
  </w:footnote>
  <w:footnote w:type="continuationSeparator" w:id="0">
    <w:p w14:paraId="57ADC309" w14:textId="77777777" w:rsidR="006001DC" w:rsidRDefault="006001D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6D6B" w14:textId="6A6A8854" w:rsidR="00F450C8" w:rsidRPr="00CC535F" w:rsidRDefault="00CB2E5D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36D74" wp14:editId="35B5EC51">
          <wp:simplePos x="0" y="0"/>
          <wp:positionH relativeFrom="column">
            <wp:posOffset>-32499</wp:posOffset>
          </wp:positionH>
          <wp:positionV relativeFrom="line">
            <wp:posOffset>-844</wp:posOffset>
          </wp:positionV>
          <wp:extent cx="730155" cy="716508"/>
          <wp:effectExtent l="0" t="0" r="0" b="7620"/>
          <wp:wrapNone/>
          <wp:docPr id="2" name="Resim 2" descr="C:\Users\User\Desktop\meb_logo\meb_logo_kucuk.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User\Desktop\meb_logo\meb_logo_kucuk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90" cy="71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DF6360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B836D6C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6B836D6D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747F84">
      <w:rPr>
        <w:b/>
        <w:sz w:val="20"/>
      </w:rPr>
      <w:t xml:space="preserve"> VE </w:t>
    </w:r>
    <w:r w:rsidR="008E7CCB">
      <w:rPr>
        <w:b/>
        <w:sz w:val="20"/>
      </w:rPr>
      <w:t xml:space="preserve">TEKNİK </w:t>
    </w:r>
    <w:r w:rsidR="008E7CCB" w:rsidRPr="00CC535F">
      <w:rPr>
        <w:b/>
        <w:sz w:val="20"/>
      </w:rPr>
      <w:t>EĞİTİM</w:t>
    </w:r>
    <w:r w:rsidRPr="00CC535F">
      <w:rPr>
        <w:b/>
        <w:sz w:val="20"/>
      </w:rPr>
      <w:t xml:space="preserve"> GENEL MÜDÜRLÜĞÜ</w:t>
    </w:r>
  </w:p>
  <w:p w14:paraId="6B836D6E" w14:textId="77777777" w:rsidR="00410EB7" w:rsidRDefault="00273E77" w:rsidP="00410EB7">
    <w:pPr>
      <w:pStyle w:val="AralkYok"/>
      <w:jc w:val="center"/>
      <w:rPr>
        <w:rFonts w:ascii="Arial" w:hAnsi="Arial" w:cs="Arial"/>
        <w:b/>
        <w:sz w:val="18"/>
        <w:szCs w:val="18"/>
      </w:rPr>
    </w:pPr>
    <w:r w:rsidRPr="00273E77">
      <w:rPr>
        <w:rFonts w:ascii="Arial" w:hAnsi="Arial" w:cs="Arial"/>
        <w:b/>
        <w:sz w:val="18"/>
        <w:szCs w:val="18"/>
      </w:rPr>
      <w:t xml:space="preserve">ANAHTARCILIK VE ÇİLİNGİRLİK </w:t>
    </w:r>
    <w:r w:rsidR="00410EB7">
      <w:rPr>
        <w:rFonts w:ascii="Arial" w:hAnsi="Arial" w:cs="Arial"/>
        <w:b/>
        <w:sz w:val="18"/>
        <w:szCs w:val="18"/>
      </w:rPr>
      <w:t>DALI</w:t>
    </w:r>
  </w:p>
  <w:p w14:paraId="6B836D6F" w14:textId="77777777" w:rsidR="009850DC" w:rsidRPr="009850DC" w:rsidRDefault="009850DC" w:rsidP="009850DC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521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8AD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9C1"/>
    <w:multiLevelType w:val="hybridMultilevel"/>
    <w:tmpl w:val="CDCCC0D2"/>
    <w:lvl w:ilvl="0" w:tplc="45286CD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C0C34"/>
    <w:multiLevelType w:val="hybridMultilevel"/>
    <w:tmpl w:val="B600CE0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66D0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443E7"/>
    <w:multiLevelType w:val="hybridMultilevel"/>
    <w:tmpl w:val="884E8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DB512B"/>
    <w:multiLevelType w:val="hybridMultilevel"/>
    <w:tmpl w:val="7FE05212"/>
    <w:lvl w:ilvl="0" w:tplc="75407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B66A0"/>
    <w:multiLevelType w:val="hybridMultilevel"/>
    <w:tmpl w:val="84426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9"/>
  </w:num>
  <w:num w:numId="10">
    <w:abstractNumId w:val="0"/>
  </w:num>
  <w:num w:numId="11">
    <w:abstractNumId w:val="17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46B9"/>
    <w:rsid w:val="00011FD9"/>
    <w:rsid w:val="00016915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89B"/>
    <w:rsid w:val="00042C68"/>
    <w:rsid w:val="00043C70"/>
    <w:rsid w:val="00044380"/>
    <w:rsid w:val="000473C0"/>
    <w:rsid w:val="00051D92"/>
    <w:rsid w:val="000523F4"/>
    <w:rsid w:val="00053219"/>
    <w:rsid w:val="00060335"/>
    <w:rsid w:val="000608F0"/>
    <w:rsid w:val="00060A29"/>
    <w:rsid w:val="000613E0"/>
    <w:rsid w:val="00066146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1562"/>
    <w:rsid w:val="00092375"/>
    <w:rsid w:val="00096C78"/>
    <w:rsid w:val="000A011D"/>
    <w:rsid w:val="000A0C02"/>
    <w:rsid w:val="000A0F64"/>
    <w:rsid w:val="000A1863"/>
    <w:rsid w:val="000A1AC7"/>
    <w:rsid w:val="000A1B63"/>
    <w:rsid w:val="000A1C35"/>
    <w:rsid w:val="000A22CD"/>
    <w:rsid w:val="000A4176"/>
    <w:rsid w:val="000A50F5"/>
    <w:rsid w:val="000A56D0"/>
    <w:rsid w:val="000A5B2D"/>
    <w:rsid w:val="000B16B5"/>
    <w:rsid w:val="000B41BC"/>
    <w:rsid w:val="000B5C1C"/>
    <w:rsid w:val="000C1E4E"/>
    <w:rsid w:val="000C2ECB"/>
    <w:rsid w:val="000C6B01"/>
    <w:rsid w:val="000C7A53"/>
    <w:rsid w:val="000D0375"/>
    <w:rsid w:val="000D03C8"/>
    <w:rsid w:val="000D0D2E"/>
    <w:rsid w:val="000D43D0"/>
    <w:rsid w:val="000D52A5"/>
    <w:rsid w:val="000E1B43"/>
    <w:rsid w:val="000E3BCA"/>
    <w:rsid w:val="000E54A8"/>
    <w:rsid w:val="000E7D33"/>
    <w:rsid w:val="000F11A9"/>
    <w:rsid w:val="000F3204"/>
    <w:rsid w:val="000F33EC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A38"/>
    <w:rsid w:val="00160F67"/>
    <w:rsid w:val="00166A48"/>
    <w:rsid w:val="00171D55"/>
    <w:rsid w:val="00175F45"/>
    <w:rsid w:val="00181D2E"/>
    <w:rsid w:val="001845D9"/>
    <w:rsid w:val="0018477F"/>
    <w:rsid w:val="00187293"/>
    <w:rsid w:val="0019199E"/>
    <w:rsid w:val="0019303A"/>
    <w:rsid w:val="0019421D"/>
    <w:rsid w:val="001949B5"/>
    <w:rsid w:val="001949F9"/>
    <w:rsid w:val="001A23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2BA"/>
    <w:rsid w:val="001E4483"/>
    <w:rsid w:val="001E5657"/>
    <w:rsid w:val="001E5DEF"/>
    <w:rsid w:val="001E6DEC"/>
    <w:rsid w:val="001E701D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307E"/>
    <w:rsid w:val="002313D4"/>
    <w:rsid w:val="00232B07"/>
    <w:rsid w:val="00233F47"/>
    <w:rsid w:val="0023452C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D4"/>
    <w:rsid w:val="00264DF0"/>
    <w:rsid w:val="00265B58"/>
    <w:rsid w:val="002735FD"/>
    <w:rsid w:val="00273E77"/>
    <w:rsid w:val="0027764A"/>
    <w:rsid w:val="00277D36"/>
    <w:rsid w:val="00282590"/>
    <w:rsid w:val="00283501"/>
    <w:rsid w:val="00284917"/>
    <w:rsid w:val="00285910"/>
    <w:rsid w:val="00285AEF"/>
    <w:rsid w:val="002866AE"/>
    <w:rsid w:val="00286EB8"/>
    <w:rsid w:val="00293C6B"/>
    <w:rsid w:val="0029549E"/>
    <w:rsid w:val="00297AA8"/>
    <w:rsid w:val="002A1123"/>
    <w:rsid w:val="002A5548"/>
    <w:rsid w:val="002B16D3"/>
    <w:rsid w:val="002B1968"/>
    <w:rsid w:val="002B49B0"/>
    <w:rsid w:val="002B7B60"/>
    <w:rsid w:val="002C233A"/>
    <w:rsid w:val="002C41C7"/>
    <w:rsid w:val="002C6F1E"/>
    <w:rsid w:val="002D233E"/>
    <w:rsid w:val="002D4560"/>
    <w:rsid w:val="002D6320"/>
    <w:rsid w:val="002D681B"/>
    <w:rsid w:val="002D7549"/>
    <w:rsid w:val="002E008F"/>
    <w:rsid w:val="002E472A"/>
    <w:rsid w:val="002E48C4"/>
    <w:rsid w:val="002E49A3"/>
    <w:rsid w:val="002F076F"/>
    <w:rsid w:val="002F0E27"/>
    <w:rsid w:val="002F118F"/>
    <w:rsid w:val="002F6F7A"/>
    <w:rsid w:val="002F6FBF"/>
    <w:rsid w:val="003024A1"/>
    <w:rsid w:val="00303E1D"/>
    <w:rsid w:val="00305E81"/>
    <w:rsid w:val="00307FC7"/>
    <w:rsid w:val="003104F0"/>
    <w:rsid w:val="00311773"/>
    <w:rsid w:val="00313BFC"/>
    <w:rsid w:val="0031507F"/>
    <w:rsid w:val="00315F48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BAE"/>
    <w:rsid w:val="00346B06"/>
    <w:rsid w:val="00352A01"/>
    <w:rsid w:val="00355340"/>
    <w:rsid w:val="00355491"/>
    <w:rsid w:val="00355A51"/>
    <w:rsid w:val="00360C3E"/>
    <w:rsid w:val="00361D2F"/>
    <w:rsid w:val="0036334D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861A9"/>
    <w:rsid w:val="00393DA2"/>
    <w:rsid w:val="00396B09"/>
    <w:rsid w:val="003A2518"/>
    <w:rsid w:val="003A3294"/>
    <w:rsid w:val="003A3370"/>
    <w:rsid w:val="003A4866"/>
    <w:rsid w:val="003A5D9F"/>
    <w:rsid w:val="003A7A90"/>
    <w:rsid w:val="003B000E"/>
    <w:rsid w:val="003B110A"/>
    <w:rsid w:val="003B1412"/>
    <w:rsid w:val="003B51D0"/>
    <w:rsid w:val="003B5FC1"/>
    <w:rsid w:val="003C39C2"/>
    <w:rsid w:val="003C39D3"/>
    <w:rsid w:val="003C4D6C"/>
    <w:rsid w:val="003C61EB"/>
    <w:rsid w:val="003C72B7"/>
    <w:rsid w:val="003D014F"/>
    <w:rsid w:val="003D0A74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7494"/>
    <w:rsid w:val="00410CA1"/>
    <w:rsid w:val="00410EB7"/>
    <w:rsid w:val="004115FB"/>
    <w:rsid w:val="004143D4"/>
    <w:rsid w:val="0042048A"/>
    <w:rsid w:val="00420770"/>
    <w:rsid w:val="004215FF"/>
    <w:rsid w:val="00421816"/>
    <w:rsid w:val="004225C2"/>
    <w:rsid w:val="00422667"/>
    <w:rsid w:val="004230C3"/>
    <w:rsid w:val="00423CCB"/>
    <w:rsid w:val="00425994"/>
    <w:rsid w:val="00425A09"/>
    <w:rsid w:val="00430656"/>
    <w:rsid w:val="00430B4D"/>
    <w:rsid w:val="0043210F"/>
    <w:rsid w:val="00433A11"/>
    <w:rsid w:val="0043440C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7708"/>
    <w:rsid w:val="00490F48"/>
    <w:rsid w:val="004917DE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07E0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06A4"/>
    <w:rsid w:val="005114EE"/>
    <w:rsid w:val="00512516"/>
    <w:rsid w:val="00512E99"/>
    <w:rsid w:val="00513EDC"/>
    <w:rsid w:val="0051581D"/>
    <w:rsid w:val="00520445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5FF2"/>
    <w:rsid w:val="005573F6"/>
    <w:rsid w:val="00561979"/>
    <w:rsid w:val="0056276D"/>
    <w:rsid w:val="00562D95"/>
    <w:rsid w:val="005630BC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5271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7A8"/>
    <w:rsid w:val="005F0D43"/>
    <w:rsid w:val="005F1EE9"/>
    <w:rsid w:val="005F48DC"/>
    <w:rsid w:val="005F5426"/>
    <w:rsid w:val="005F7A72"/>
    <w:rsid w:val="006001DC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2E"/>
    <w:rsid w:val="00640CC6"/>
    <w:rsid w:val="006424C9"/>
    <w:rsid w:val="00642DC7"/>
    <w:rsid w:val="00645395"/>
    <w:rsid w:val="00647EDE"/>
    <w:rsid w:val="00655DA1"/>
    <w:rsid w:val="0065719E"/>
    <w:rsid w:val="0066054C"/>
    <w:rsid w:val="00660D47"/>
    <w:rsid w:val="00667746"/>
    <w:rsid w:val="0067298B"/>
    <w:rsid w:val="00675897"/>
    <w:rsid w:val="0067671C"/>
    <w:rsid w:val="0068592E"/>
    <w:rsid w:val="0068621B"/>
    <w:rsid w:val="006877BB"/>
    <w:rsid w:val="006905C6"/>
    <w:rsid w:val="00690F62"/>
    <w:rsid w:val="00692CF3"/>
    <w:rsid w:val="00694050"/>
    <w:rsid w:val="006A160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376F"/>
    <w:rsid w:val="006D0819"/>
    <w:rsid w:val="006D1D50"/>
    <w:rsid w:val="006D2B92"/>
    <w:rsid w:val="006D481F"/>
    <w:rsid w:val="006D4BB0"/>
    <w:rsid w:val="006D5D19"/>
    <w:rsid w:val="006D747B"/>
    <w:rsid w:val="006E03B5"/>
    <w:rsid w:val="006E39B1"/>
    <w:rsid w:val="006E6A50"/>
    <w:rsid w:val="006E7549"/>
    <w:rsid w:val="006F47B2"/>
    <w:rsid w:val="006F5811"/>
    <w:rsid w:val="006F6086"/>
    <w:rsid w:val="00700CEB"/>
    <w:rsid w:val="00706E73"/>
    <w:rsid w:val="0071139A"/>
    <w:rsid w:val="00712EEC"/>
    <w:rsid w:val="00717DE8"/>
    <w:rsid w:val="00720164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4536B"/>
    <w:rsid w:val="00747F84"/>
    <w:rsid w:val="00750D51"/>
    <w:rsid w:val="00753503"/>
    <w:rsid w:val="007555DF"/>
    <w:rsid w:val="0075698E"/>
    <w:rsid w:val="00757295"/>
    <w:rsid w:val="00760E84"/>
    <w:rsid w:val="00761A48"/>
    <w:rsid w:val="00762EB4"/>
    <w:rsid w:val="007652FC"/>
    <w:rsid w:val="00766316"/>
    <w:rsid w:val="007722F0"/>
    <w:rsid w:val="0077312F"/>
    <w:rsid w:val="00774894"/>
    <w:rsid w:val="00781A77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5D8B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0A22"/>
    <w:rsid w:val="007F1013"/>
    <w:rsid w:val="007F31C1"/>
    <w:rsid w:val="007F4089"/>
    <w:rsid w:val="007F6CB1"/>
    <w:rsid w:val="008001FD"/>
    <w:rsid w:val="00803674"/>
    <w:rsid w:val="00804490"/>
    <w:rsid w:val="00805995"/>
    <w:rsid w:val="00814DC5"/>
    <w:rsid w:val="00817B65"/>
    <w:rsid w:val="008202A7"/>
    <w:rsid w:val="008248C9"/>
    <w:rsid w:val="0082618A"/>
    <w:rsid w:val="008268AF"/>
    <w:rsid w:val="008320D1"/>
    <w:rsid w:val="00835C6A"/>
    <w:rsid w:val="00840DE3"/>
    <w:rsid w:val="00851056"/>
    <w:rsid w:val="00853C07"/>
    <w:rsid w:val="008556FD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2614"/>
    <w:rsid w:val="008C45E8"/>
    <w:rsid w:val="008C524E"/>
    <w:rsid w:val="008D0B92"/>
    <w:rsid w:val="008D0FCF"/>
    <w:rsid w:val="008D3B54"/>
    <w:rsid w:val="008E4523"/>
    <w:rsid w:val="008E6E31"/>
    <w:rsid w:val="008E7AB0"/>
    <w:rsid w:val="008E7CCB"/>
    <w:rsid w:val="008E7EF4"/>
    <w:rsid w:val="008E7FA7"/>
    <w:rsid w:val="008F11E3"/>
    <w:rsid w:val="008F4D31"/>
    <w:rsid w:val="008F50B8"/>
    <w:rsid w:val="008F5F03"/>
    <w:rsid w:val="009101F8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940"/>
    <w:rsid w:val="00932A4E"/>
    <w:rsid w:val="00932CA2"/>
    <w:rsid w:val="009337EB"/>
    <w:rsid w:val="00933C58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06C"/>
    <w:rsid w:val="00960DBD"/>
    <w:rsid w:val="00963F3A"/>
    <w:rsid w:val="0096673E"/>
    <w:rsid w:val="00967FF4"/>
    <w:rsid w:val="00970120"/>
    <w:rsid w:val="00970BA7"/>
    <w:rsid w:val="00972376"/>
    <w:rsid w:val="0097339E"/>
    <w:rsid w:val="009755FE"/>
    <w:rsid w:val="009779D1"/>
    <w:rsid w:val="00984251"/>
    <w:rsid w:val="009850DC"/>
    <w:rsid w:val="00990AE6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234C"/>
    <w:rsid w:val="009E32EA"/>
    <w:rsid w:val="009E4A0A"/>
    <w:rsid w:val="009F0589"/>
    <w:rsid w:val="009F05C4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D59"/>
    <w:rsid w:val="00A22D18"/>
    <w:rsid w:val="00A23831"/>
    <w:rsid w:val="00A23EAD"/>
    <w:rsid w:val="00A24110"/>
    <w:rsid w:val="00A241A6"/>
    <w:rsid w:val="00A2736A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FF9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2D20"/>
    <w:rsid w:val="00A83FF5"/>
    <w:rsid w:val="00A84A9C"/>
    <w:rsid w:val="00A866B6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D6DE5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3B9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1490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2E19"/>
    <w:rsid w:val="00BD33B5"/>
    <w:rsid w:val="00BD4D58"/>
    <w:rsid w:val="00BD6FC6"/>
    <w:rsid w:val="00BE0481"/>
    <w:rsid w:val="00BE515E"/>
    <w:rsid w:val="00BE6CD8"/>
    <w:rsid w:val="00BF095E"/>
    <w:rsid w:val="00BF0FB3"/>
    <w:rsid w:val="00BF17AA"/>
    <w:rsid w:val="00BF26CF"/>
    <w:rsid w:val="00BF2955"/>
    <w:rsid w:val="00BF3708"/>
    <w:rsid w:val="00C00F4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0A69"/>
    <w:rsid w:val="00C218E9"/>
    <w:rsid w:val="00C22B15"/>
    <w:rsid w:val="00C255C3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562"/>
    <w:rsid w:val="00C807E7"/>
    <w:rsid w:val="00C81982"/>
    <w:rsid w:val="00C83F27"/>
    <w:rsid w:val="00C8574F"/>
    <w:rsid w:val="00C86D26"/>
    <w:rsid w:val="00C90B93"/>
    <w:rsid w:val="00C939BD"/>
    <w:rsid w:val="00C95545"/>
    <w:rsid w:val="00C97663"/>
    <w:rsid w:val="00CA195F"/>
    <w:rsid w:val="00CA28EF"/>
    <w:rsid w:val="00CA423A"/>
    <w:rsid w:val="00CB03B6"/>
    <w:rsid w:val="00CB2E5D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2D8C"/>
    <w:rsid w:val="00D031AD"/>
    <w:rsid w:val="00D039F0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26BCA"/>
    <w:rsid w:val="00D2724B"/>
    <w:rsid w:val="00D31212"/>
    <w:rsid w:val="00D33962"/>
    <w:rsid w:val="00D3730F"/>
    <w:rsid w:val="00D37783"/>
    <w:rsid w:val="00D418B1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44F6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2CE4"/>
    <w:rsid w:val="00DA7BA3"/>
    <w:rsid w:val="00DB00DF"/>
    <w:rsid w:val="00DB4E00"/>
    <w:rsid w:val="00DB4E92"/>
    <w:rsid w:val="00DB6C88"/>
    <w:rsid w:val="00DB701B"/>
    <w:rsid w:val="00DB7224"/>
    <w:rsid w:val="00DC05AE"/>
    <w:rsid w:val="00DC1C94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64B"/>
    <w:rsid w:val="00DE69EA"/>
    <w:rsid w:val="00DF0656"/>
    <w:rsid w:val="00DF20D4"/>
    <w:rsid w:val="00DF2E1C"/>
    <w:rsid w:val="00DF5575"/>
    <w:rsid w:val="00DF6360"/>
    <w:rsid w:val="00DF6C45"/>
    <w:rsid w:val="00E00696"/>
    <w:rsid w:val="00E02CA0"/>
    <w:rsid w:val="00E04534"/>
    <w:rsid w:val="00E04C9C"/>
    <w:rsid w:val="00E05359"/>
    <w:rsid w:val="00E06DE0"/>
    <w:rsid w:val="00E11333"/>
    <w:rsid w:val="00E12339"/>
    <w:rsid w:val="00E13051"/>
    <w:rsid w:val="00E141C8"/>
    <w:rsid w:val="00E14BDB"/>
    <w:rsid w:val="00E160ED"/>
    <w:rsid w:val="00E175D9"/>
    <w:rsid w:val="00E1766A"/>
    <w:rsid w:val="00E22180"/>
    <w:rsid w:val="00E27932"/>
    <w:rsid w:val="00E3295F"/>
    <w:rsid w:val="00E330DB"/>
    <w:rsid w:val="00E3398F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0B1"/>
    <w:rsid w:val="00E84AC1"/>
    <w:rsid w:val="00E85DAE"/>
    <w:rsid w:val="00E8622C"/>
    <w:rsid w:val="00E867DA"/>
    <w:rsid w:val="00E92DF6"/>
    <w:rsid w:val="00E93E4E"/>
    <w:rsid w:val="00E9585B"/>
    <w:rsid w:val="00E96AFF"/>
    <w:rsid w:val="00EA13E4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D121C"/>
    <w:rsid w:val="00ED14BC"/>
    <w:rsid w:val="00ED1876"/>
    <w:rsid w:val="00ED213C"/>
    <w:rsid w:val="00ED41A9"/>
    <w:rsid w:val="00EE2749"/>
    <w:rsid w:val="00EE4D52"/>
    <w:rsid w:val="00EE4E6F"/>
    <w:rsid w:val="00EE6FAB"/>
    <w:rsid w:val="00EF02A6"/>
    <w:rsid w:val="00EF08E7"/>
    <w:rsid w:val="00EF3804"/>
    <w:rsid w:val="00F00372"/>
    <w:rsid w:val="00F02DCD"/>
    <w:rsid w:val="00F02E21"/>
    <w:rsid w:val="00F033C2"/>
    <w:rsid w:val="00F0557F"/>
    <w:rsid w:val="00F07C8D"/>
    <w:rsid w:val="00F10B46"/>
    <w:rsid w:val="00F13418"/>
    <w:rsid w:val="00F142DD"/>
    <w:rsid w:val="00F16610"/>
    <w:rsid w:val="00F1726E"/>
    <w:rsid w:val="00F17916"/>
    <w:rsid w:val="00F1799A"/>
    <w:rsid w:val="00F22D9D"/>
    <w:rsid w:val="00F23D70"/>
    <w:rsid w:val="00F240E4"/>
    <w:rsid w:val="00F3293A"/>
    <w:rsid w:val="00F35D86"/>
    <w:rsid w:val="00F3705E"/>
    <w:rsid w:val="00F4051D"/>
    <w:rsid w:val="00F41A41"/>
    <w:rsid w:val="00F421A1"/>
    <w:rsid w:val="00F450C8"/>
    <w:rsid w:val="00F45162"/>
    <w:rsid w:val="00F451CB"/>
    <w:rsid w:val="00F4649D"/>
    <w:rsid w:val="00F511D7"/>
    <w:rsid w:val="00F52E28"/>
    <w:rsid w:val="00F55F16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458A"/>
    <w:rsid w:val="00FA65A0"/>
    <w:rsid w:val="00FA68D8"/>
    <w:rsid w:val="00FB0ACE"/>
    <w:rsid w:val="00FB12C1"/>
    <w:rsid w:val="00FB1D6B"/>
    <w:rsid w:val="00FB2A4A"/>
    <w:rsid w:val="00FB6083"/>
    <w:rsid w:val="00FB64B3"/>
    <w:rsid w:val="00FB7C83"/>
    <w:rsid w:val="00FC091B"/>
    <w:rsid w:val="00FC25A3"/>
    <w:rsid w:val="00FC3967"/>
    <w:rsid w:val="00FC4BAF"/>
    <w:rsid w:val="00FC58B2"/>
    <w:rsid w:val="00FC6228"/>
    <w:rsid w:val="00FD03CA"/>
    <w:rsid w:val="00FD0571"/>
    <w:rsid w:val="00FD46B5"/>
    <w:rsid w:val="00FD5CCD"/>
    <w:rsid w:val="00FD5EE6"/>
    <w:rsid w:val="00FE0573"/>
    <w:rsid w:val="00FE4A70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836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  <w:style w:type="paragraph" w:customStyle="1" w:styleId="KazanmBalk">
    <w:name w:val="Kazanım Başlık"/>
    <w:basedOn w:val="Normal"/>
    <w:rsid w:val="002D233E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  <w:style w:type="paragraph" w:customStyle="1" w:styleId="KazanmBalk">
    <w:name w:val="Kazanım Başlık"/>
    <w:basedOn w:val="Normal"/>
    <w:rsid w:val="002D233E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8</cp:revision>
  <cp:lastPrinted>2012-06-20T09:53:00Z</cp:lastPrinted>
  <dcterms:created xsi:type="dcterms:W3CDTF">2021-12-23T11:24:00Z</dcterms:created>
  <dcterms:modified xsi:type="dcterms:W3CDTF">2022-01-18T12:35:00Z</dcterms:modified>
</cp:coreProperties>
</file>